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07D28E8F" w14:textId="34976521" w:rsidR="00300DFE" w:rsidRPr="000346B7" w:rsidRDefault="00005DAC" w:rsidP="00300DFE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Sourcing</w:t>
      </w:r>
      <w:r w:rsidR="00BB6EF3">
        <w:rPr>
          <w:b/>
          <w:sz w:val="36"/>
          <w:szCs w:val="36"/>
        </w:rPr>
        <w:t xml:space="preserve"> </w:t>
      </w:r>
    </w:p>
    <w:p w14:paraId="629C6A63" w14:textId="77777777" w:rsidR="00005DAC" w:rsidRDefault="00005DAC" w:rsidP="002704CD">
      <w:pPr>
        <w:spacing w:after="0"/>
        <w:rPr>
          <w:b/>
        </w:rPr>
      </w:pPr>
    </w:p>
    <w:p w14:paraId="501D9825" w14:textId="3010F0B7" w:rsidR="000346B7" w:rsidRDefault="00005DAC" w:rsidP="002704CD">
      <w:pPr>
        <w:spacing w:after="0"/>
        <w:rPr>
          <w:b/>
        </w:rPr>
      </w:pPr>
      <w:r>
        <w:rPr>
          <w:b/>
        </w:rPr>
        <w:t xml:space="preserve">ROLE: </w:t>
      </w:r>
      <w:r w:rsidR="0094391A">
        <w:t>Director of Digital Marketing</w:t>
      </w:r>
    </w:p>
    <w:p w14:paraId="11268A39" w14:textId="77777777" w:rsidR="00005DAC" w:rsidRDefault="00005DAC" w:rsidP="002704CD">
      <w:pPr>
        <w:spacing w:after="0"/>
        <w:rPr>
          <w:b/>
        </w:rPr>
      </w:pPr>
    </w:p>
    <w:p w14:paraId="75ADF8B9" w14:textId="6115DBD7" w:rsidR="00005DAC" w:rsidRPr="00005DAC" w:rsidRDefault="00005DAC" w:rsidP="00005DAC">
      <w:pPr>
        <w:spacing w:after="0"/>
        <w:rPr>
          <w:b/>
        </w:rPr>
      </w:pPr>
      <w:r>
        <w:rPr>
          <w:b/>
        </w:rPr>
        <w:t>LIST OF 10:  Write the names of</w:t>
      </w:r>
      <w:r w:rsidRPr="00005DAC">
        <w:rPr>
          <w:b/>
        </w:rPr>
        <w:t xml:space="preserve"> 10 contacts you can ask, “Who are the most talented </w:t>
      </w:r>
      <w:r w:rsidR="0094391A">
        <w:rPr>
          <w:b/>
        </w:rPr>
        <w:t>Digital Marketing people</w:t>
      </w:r>
      <w:r>
        <w:rPr>
          <w:b/>
        </w:rPr>
        <w:t xml:space="preserve"> you know?”</w:t>
      </w:r>
    </w:p>
    <w:p w14:paraId="2E2BBB15" w14:textId="4AC2608F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>
        <w:t>Kim Agee</w:t>
      </w:r>
    </w:p>
    <w:p w14:paraId="5EB4E16E" w14:textId="28597CC9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>
        <w:t>Tim Ashton</w:t>
      </w:r>
    </w:p>
    <w:p w14:paraId="5C3919C4" w14:textId="03DAFF3D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>
        <w:t xml:space="preserve">Laurie </w:t>
      </w:r>
      <w:proofErr w:type="spellStart"/>
      <w:r>
        <w:t>Beardson</w:t>
      </w:r>
      <w:proofErr w:type="spellEnd"/>
    </w:p>
    <w:p w14:paraId="159E681F" w14:textId="3FC0EE39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proofErr w:type="spellStart"/>
      <w:r>
        <w:t>Rohit</w:t>
      </w:r>
      <w:proofErr w:type="spellEnd"/>
      <w:r>
        <w:t xml:space="preserve"> </w:t>
      </w:r>
      <w:proofErr w:type="spellStart"/>
      <w:r>
        <w:t>Bonti</w:t>
      </w:r>
      <w:proofErr w:type="spellEnd"/>
    </w:p>
    <w:p w14:paraId="790D20A9" w14:textId="2EA30CDA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proofErr w:type="spellStart"/>
      <w:r>
        <w:t>Lamon</w:t>
      </w:r>
      <w:proofErr w:type="spellEnd"/>
      <w:r>
        <w:t xml:space="preserve"> Jordan</w:t>
      </w:r>
    </w:p>
    <w:p w14:paraId="07AAE477" w14:textId="206DC4E4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>
        <w:t>Sarah Trudy</w:t>
      </w:r>
    </w:p>
    <w:p w14:paraId="420B6074" w14:textId="171263D7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>
        <w:t>Kelly Turner</w:t>
      </w:r>
    </w:p>
    <w:p w14:paraId="498016F6" w14:textId="48A7C062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>
        <w:t>Matt Dolman</w:t>
      </w:r>
    </w:p>
    <w:p w14:paraId="51FDA685" w14:textId="769FA973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>
        <w:t xml:space="preserve">Leslie </w:t>
      </w:r>
      <w:proofErr w:type="spellStart"/>
      <w:r>
        <w:t>Transton</w:t>
      </w:r>
      <w:proofErr w:type="spellEnd"/>
    </w:p>
    <w:p w14:paraId="0AEA1D47" w14:textId="6D0FE90D" w:rsidR="00CA239B" w:rsidRPr="00005DAC" w:rsidRDefault="0094391A" w:rsidP="00005DAC">
      <w:pPr>
        <w:numPr>
          <w:ilvl w:val="3"/>
          <w:numId w:val="5"/>
        </w:numPr>
        <w:tabs>
          <w:tab w:val="clear" w:pos="2880"/>
        </w:tabs>
        <w:spacing w:after="0"/>
        <w:ind w:left="900"/>
      </w:pPr>
      <w:r>
        <w:t>Jenny Chan</w:t>
      </w:r>
    </w:p>
    <w:p w14:paraId="0E916FC5" w14:textId="77777777" w:rsidR="00005DAC" w:rsidRDefault="00005DAC" w:rsidP="002704CD">
      <w:pPr>
        <w:spacing w:after="0"/>
        <w:rPr>
          <w:b/>
        </w:rPr>
      </w:pPr>
    </w:p>
    <w:p w14:paraId="16E9554B" w14:textId="77777777" w:rsidR="006D3077" w:rsidRDefault="006D3077">
      <w:pPr>
        <w:rPr>
          <w:b/>
        </w:rPr>
      </w:pPr>
      <w:r>
        <w:rPr>
          <w:b/>
        </w:rPr>
        <w:br w:type="page"/>
      </w:r>
    </w:p>
    <w:p w14:paraId="01113EA9" w14:textId="68797779" w:rsidR="00005DAC" w:rsidRDefault="00005DAC" w:rsidP="002704CD">
      <w:pPr>
        <w:spacing w:after="0"/>
        <w:rPr>
          <w:b/>
        </w:rPr>
      </w:pPr>
      <w:bookmarkStart w:id="0" w:name="_GoBack"/>
      <w:bookmarkEnd w:id="0"/>
      <w:r>
        <w:rPr>
          <w:b/>
        </w:rPr>
        <w:lastRenderedPageBreak/>
        <w:t>REFERRALS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5DAC" w14:paraId="4BAEEE18" w14:textId="77777777" w:rsidTr="00005DAC">
        <w:tc>
          <w:tcPr>
            <w:tcW w:w="3116" w:type="dxa"/>
          </w:tcPr>
          <w:p w14:paraId="123CE70C" w14:textId="20A8519F" w:rsidR="00005DAC" w:rsidRDefault="00005DAC" w:rsidP="00005DAC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7" w:type="dxa"/>
          </w:tcPr>
          <w:p w14:paraId="4578606C" w14:textId="3F02842A" w:rsidR="00005DAC" w:rsidRDefault="00005DAC" w:rsidP="00005DAC">
            <w:pPr>
              <w:jc w:val="center"/>
              <w:rPr>
                <w:b/>
              </w:rPr>
            </w:pPr>
            <w:r>
              <w:rPr>
                <w:b/>
              </w:rPr>
              <w:t>Referred by</w:t>
            </w:r>
          </w:p>
        </w:tc>
        <w:tc>
          <w:tcPr>
            <w:tcW w:w="3117" w:type="dxa"/>
          </w:tcPr>
          <w:p w14:paraId="3617D764" w14:textId="1FEBF4C2" w:rsidR="00005DAC" w:rsidRDefault="00005DAC" w:rsidP="00005DAC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94391A" w14:paraId="57F7EE53" w14:textId="77777777" w:rsidTr="00170B81">
        <w:tc>
          <w:tcPr>
            <w:tcW w:w="3116" w:type="dxa"/>
          </w:tcPr>
          <w:p w14:paraId="15BBD678" w14:textId="1BD3B99D" w:rsidR="0094391A" w:rsidRPr="0094391A" w:rsidRDefault="0094391A" w:rsidP="0094391A">
            <w:r w:rsidRPr="0094391A">
              <w:t>Rand Berkley</w:t>
            </w:r>
          </w:p>
        </w:tc>
        <w:tc>
          <w:tcPr>
            <w:tcW w:w="3117" w:type="dxa"/>
          </w:tcPr>
          <w:p w14:paraId="621F7A8E" w14:textId="1C7BA9B9" w:rsidR="0094391A" w:rsidRPr="0094391A" w:rsidRDefault="0094391A" w:rsidP="0094391A">
            <w:r w:rsidRPr="0094391A">
              <w:t>Kim Agee</w:t>
            </w:r>
          </w:p>
        </w:tc>
        <w:tc>
          <w:tcPr>
            <w:tcW w:w="3117" w:type="dxa"/>
          </w:tcPr>
          <w:p w14:paraId="6CAD85EE" w14:textId="5CF3DAA2" w:rsidR="0094391A" w:rsidRPr="0094391A" w:rsidRDefault="0094391A" w:rsidP="0094391A">
            <w:r>
              <w:t>A+.  Rock star.  “Hires superstars and crushes rev targets.  Hard to get.”</w:t>
            </w:r>
          </w:p>
        </w:tc>
      </w:tr>
      <w:tr w:rsidR="0094391A" w14:paraId="59C0BB02" w14:textId="77777777" w:rsidTr="00170B81">
        <w:tc>
          <w:tcPr>
            <w:tcW w:w="3116" w:type="dxa"/>
          </w:tcPr>
          <w:p w14:paraId="5D7ED186" w14:textId="071B8D40" w:rsidR="0094391A" w:rsidRPr="0094391A" w:rsidRDefault="0094391A" w:rsidP="0094391A">
            <w:r w:rsidRPr="0094391A">
              <w:t>Aaron Thompson</w:t>
            </w:r>
          </w:p>
        </w:tc>
        <w:tc>
          <w:tcPr>
            <w:tcW w:w="3117" w:type="dxa"/>
          </w:tcPr>
          <w:p w14:paraId="6538E6AE" w14:textId="258229A6" w:rsidR="0094391A" w:rsidRPr="0094391A" w:rsidRDefault="0094391A" w:rsidP="0094391A">
            <w:r>
              <w:t>Matt Dolman</w:t>
            </w:r>
          </w:p>
        </w:tc>
        <w:tc>
          <w:tcPr>
            <w:tcW w:w="3117" w:type="dxa"/>
          </w:tcPr>
          <w:p w14:paraId="52F69BB8" w14:textId="619F426E" w:rsidR="0094391A" w:rsidRPr="0094391A" w:rsidRDefault="0094391A" w:rsidP="0094391A">
            <w:r>
              <w:t>A-. Worked together for 10 years.</w:t>
            </w:r>
          </w:p>
        </w:tc>
      </w:tr>
      <w:tr w:rsidR="0094391A" w14:paraId="6BE95F3F" w14:textId="77777777" w:rsidTr="00170B81">
        <w:tc>
          <w:tcPr>
            <w:tcW w:w="3116" w:type="dxa"/>
          </w:tcPr>
          <w:p w14:paraId="51D31B69" w14:textId="47067BA2" w:rsidR="0094391A" w:rsidRPr="0094391A" w:rsidRDefault="0094391A" w:rsidP="0094391A">
            <w:proofErr w:type="spellStart"/>
            <w:r w:rsidRPr="0094391A">
              <w:t>Dax</w:t>
            </w:r>
            <w:proofErr w:type="spellEnd"/>
            <w:r w:rsidRPr="0094391A">
              <w:t xml:space="preserve"> Janus</w:t>
            </w:r>
          </w:p>
        </w:tc>
        <w:tc>
          <w:tcPr>
            <w:tcW w:w="3117" w:type="dxa"/>
          </w:tcPr>
          <w:p w14:paraId="2ACF6343" w14:textId="3AA3B944" w:rsidR="0094391A" w:rsidRPr="0094391A" w:rsidRDefault="0094391A" w:rsidP="0094391A">
            <w:r w:rsidRPr="0094391A">
              <w:t xml:space="preserve">Laurie </w:t>
            </w:r>
            <w:proofErr w:type="spellStart"/>
            <w:r w:rsidRPr="0094391A">
              <w:t>Beardson</w:t>
            </w:r>
            <w:proofErr w:type="spellEnd"/>
          </w:p>
        </w:tc>
        <w:tc>
          <w:tcPr>
            <w:tcW w:w="3117" w:type="dxa"/>
          </w:tcPr>
          <w:p w14:paraId="711FCC31" w14:textId="31186316" w:rsidR="0094391A" w:rsidRPr="0094391A" w:rsidRDefault="0094391A" w:rsidP="0094391A">
            <w:r>
              <w:t>A-. “Extremely aggressive in a good way.”</w:t>
            </w:r>
          </w:p>
        </w:tc>
      </w:tr>
      <w:tr w:rsidR="0094391A" w14:paraId="09114B79" w14:textId="77777777" w:rsidTr="00170B81">
        <w:tc>
          <w:tcPr>
            <w:tcW w:w="3116" w:type="dxa"/>
          </w:tcPr>
          <w:p w14:paraId="72F7E001" w14:textId="4D439FB9" w:rsidR="0094391A" w:rsidRPr="0094391A" w:rsidRDefault="0094391A" w:rsidP="0094391A">
            <w:r w:rsidRPr="0094391A">
              <w:t xml:space="preserve">Simon </w:t>
            </w:r>
            <w:proofErr w:type="spellStart"/>
            <w:r w:rsidRPr="0094391A">
              <w:t>Headler</w:t>
            </w:r>
            <w:proofErr w:type="spellEnd"/>
          </w:p>
        </w:tc>
        <w:tc>
          <w:tcPr>
            <w:tcW w:w="3117" w:type="dxa"/>
          </w:tcPr>
          <w:p w14:paraId="2A598AC3" w14:textId="36072BFD" w:rsidR="0094391A" w:rsidRPr="0094391A" w:rsidRDefault="0094391A" w:rsidP="0094391A">
            <w:proofErr w:type="spellStart"/>
            <w:r w:rsidRPr="0094391A">
              <w:t>Rohit</w:t>
            </w:r>
            <w:proofErr w:type="spellEnd"/>
            <w:r w:rsidRPr="0094391A">
              <w:t xml:space="preserve"> </w:t>
            </w:r>
            <w:proofErr w:type="spellStart"/>
            <w:r w:rsidRPr="0094391A">
              <w:t>Bonti</w:t>
            </w:r>
            <w:proofErr w:type="spellEnd"/>
          </w:p>
        </w:tc>
        <w:tc>
          <w:tcPr>
            <w:tcW w:w="3117" w:type="dxa"/>
          </w:tcPr>
          <w:p w14:paraId="482D332E" w14:textId="62E22623" w:rsidR="0094391A" w:rsidRPr="0094391A" w:rsidRDefault="0094391A" w:rsidP="0094391A">
            <w:r>
              <w:t>A-. Brilliant; more strategy than execution though.</w:t>
            </w:r>
          </w:p>
        </w:tc>
      </w:tr>
      <w:tr w:rsidR="0094391A" w14:paraId="362C47F6" w14:textId="77777777" w:rsidTr="00170B81">
        <w:tc>
          <w:tcPr>
            <w:tcW w:w="3116" w:type="dxa"/>
          </w:tcPr>
          <w:p w14:paraId="778919AD" w14:textId="36534856" w:rsidR="0094391A" w:rsidRPr="0094391A" w:rsidRDefault="0094391A" w:rsidP="0094391A">
            <w:r w:rsidRPr="0094391A">
              <w:t xml:space="preserve">Kris </w:t>
            </w:r>
            <w:proofErr w:type="spellStart"/>
            <w:r w:rsidRPr="0094391A">
              <w:t>Kapur</w:t>
            </w:r>
            <w:proofErr w:type="spellEnd"/>
          </w:p>
        </w:tc>
        <w:tc>
          <w:tcPr>
            <w:tcW w:w="3117" w:type="dxa"/>
          </w:tcPr>
          <w:p w14:paraId="61AAEEF1" w14:textId="4C2F4AEC" w:rsidR="0094391A" w:rsidRPr="0094391A" w:rsidRDefault="0094391A" w:rsidP="0094391A">
            <w:proofErr w:type="spellStart"/>
            <w:r w:rsidRPr="0094391A">
              <w:t>Lamon</w:t>
            </w:r>
            <w:proofErr w:type="spellEnd"/>
            <w:r w:rsidRPr="0094391A">
              <w:t xml:space="preserve"> Jordan</w:t>
            </w:r>
          </w:p>
        </w:tc>
        <w:tc>
          <w:tcPr>
            <w:tcW w:w="3117" w:type="dxa"/>
          </w:tcPr>
          <w:p w14:paraId="759D7F5F" w14:textId="632E141D" w:rsidR="0094391A" w:rsidRPr="0094391A" w:rsidRDefault="0094391A" w:rsidP="0094391A">
            <w:r>
              <w:t>A-. “Early career, but likely to be a powerhouse.”</w:t>
            </w:r>
          </w:p>
        </w:tc>
      </w:tr>
      <w:tr w:rsidR="0094391A" w14:paraId="004D01AE" w14:textId="77777777" w:rsidTr="00005DAC">
        <w:tc>
          <w:tcPr>
            <w:tcW w:w="3116" w:type="dxa"/>
          </w:tcPr>
          <w:p w14:paraId="10F0F599" w14:textId="340AD3B3" w:rsidR="0094391A" w:rsidRPr="0094391A" w:rsidRDefault="0094391A" w:rsidP="0094391A">
            <w:r w:rsidRPr="0094391A">
              <w:t>Warren Hickey</w:t>
            </w:r>
          </w:p>
        </w:tc>
        <w:tc>
          <w:tcPr>
            <w:tcW w:w="3117" w:type="dxa"/>
          </w:tcPr>
          <w:p w14:paraId="070AB11F" w14:textId="4D5A1A8C" w:rsidR="0094391A" w:rsidRPr="0094391A" w:rsidRDefault="0094391A" w:rsidP="0094391A">
            <w:r w:rsidRPr="0094391A">
              <w:t>Sarah Trudy</w:t>
            </w:r>
          </w:p>
        </w:tc>
        <w:tc>
          <w:tcPr>
            <w:tcW w:w="3117" w:type="dxa"/>
          </w:tcPr>
          <w:p w14:paraId="4039B120" w14:textId="20EC9A19" w:rsidR="0094391A" w:rsidRPr="0094391A" w:rsidRDefault="0094391A" w:rsidP="0094391A">
            <w:r>
              <w:t>B+. “Wants to get off the road.”</w:t>
            </w:r>
          </w:p>
        </w:tc>
      </w:tr>
      <w:tr w:rsidR="0094391A" w14:paraId="4AC6D1ED" w14:textId="77777777" w:rsidTr="00005DAC">
        <w:tc>
          <w:tcPr>
            <w:tcW w:w="3116" w:type="dxa"/>
          </w:tcPr>
          <w:p w14:paraId="254616A7" w14:textId="1E68464F" w:rsidR="0094391A" w:rsidRPr="0094391A" w:rsidRDefault="0094391A" w:rsidP="0094391A">
            <w:r w:rsidRPr="0094391A">
              <w:t>Kent Massey</w:t>
            </w:r>
          </w:p>
        </w:tc>
        <w:tc>
          <w:tcPr>
            <w:tcW w:w="3117" w:type="dxa"/>
          </w:tcPr>
          <w:p w14:paraId="0CDFBF1E" w14:textId="14B94C65" w:rsidR="0094391A" w:rsidRPr="0094391A" w:rsidRDefault="0094391A" w:rsidP="0094391A">
            <w:r w:rsidRPr="0094391A">
              <w:t>Kim Agee</w:t>
            </w:r>
          </w:p>
        </w:tc>
        <w:tc>
          <w:tcPr>
            <w:tcW w:w="3117" w:type="dxa"/>
          </w:tcPr>
          <w:p w14:paraId="7EB39778" w14:textId="165F594C" w:rsidR="0094391A" w:rsidRPr="0094391A" w:rsidRDefault="0094391A" w:rsidP="0094391A">
            <w:r>
              <w:t>B. “So-so results.”</w:t>
            </w:r>
          </w:p>
        </w:tc>
      </w:tr>
      <w:tr w:rsidR="0094391A" w14:paraId="6457B0AA" w14:textId="77777777" w:rsidTr="00005DAC">
        <w:tc>
          <w:tcPr>
            <w:tcW w:w="3116" w:type="dxa"/>
          </w:tcPr>
          <w:p w14:paraId="48704A56" w14:textId="215DF4BB" w:rsidR="0094391A" w:rsidRPr="0094391A" w:rsidRDefault="0094391A" w:rsidP="0094391A">
            <w:r w:rsidRPr="0094391A">
              <w:t>Mike Johnson</w:t>
            </w:r>
          </w:p>
        </w:tc>
        <w:tc>
          <w:tcPr>
            <w:tcW w:w="3117" w:type="dxa"/>
          </w:tcPr>
          <w:p w14:paraId="16E0ABE6" w14:textId="23B488DF" w:rsidR="0094391A" w:rsidRPr="0094391A" w:rsidRDefault="0094391A" w:rsidP="0094391A">
            <w:r w:rsidRPr="0094391A">
              <w:t>Tim Ashton</w:t>
            </w:r>
          </w:p>
        </w:tc>
        <w:tc>
          <w:tcPr>
            <w:tcW w:w="3117" w:type="dxa"/>
          </w:tcPr>
          <w:p w14:paraId="442F4430" w14:textId="42B092B0" w:rsidR="0094391A" w:rsidRPr="0094391A" w:rsidRDefault="0094391A" w:rsidP="0094391A">
            <w:r>
              <w:t>B. “Not very tech savvy.”</w:t>
            </w:r>
          </w:p>
        </w:tc>
      </w:tr>
      <w:tr w:rsidR="00005DAC" w14:paraId="01C8FBB7" w14:textId="77777777" w:rsidTr="00005DAC">
        <w:tc>
          <w:tcPr>
            <w:tcW w:w="3116" w:type="dxa"/>
          </w:tcPr>
          <w:p w14:paraId="132151B0" w14:textId="009EF5AF" w:rsidR="00005DAC" w:rsidRPr="0094391A" w:rsidRDefault="0094391A" w:rsidP="002704CD">
            <w:r>
              <w:t>Jon Ochs</w:t>
            </w:r>
          </w:p>
        </w:tc>
        <w:tc>
          <w:tcPr>
            <w:tcW w:w="3117" w:type="dxa"/>
          </w:tcPr>
          <w:p w14:paraId="00477DF2" w14:textId="46FB2F60" w:rsidR="00005DAC" w:rsidRPr="0094391A" w:rsidRDefault="0094391A" w:rsidP="002704CD">
            <w:r w:rsidRPr="0094391A">
              <w:t>Tim Ashton</w:t>
            </w:r>
          </w:p>
        </w:tc>
        <w:tc>
          <w:tcPr>
            <w:tcW w:w="3117" w:type="dxa"/>
          </w:tcPr>
          <w:p w14:paraId="51B75872" w14:textId="31A67716" w:rsidR="00005DAC" w:rsidRPr="0094391A" w:rsidRDefault="0094391A" w:rsidP="002704CD">
            <w:r>
              <w:t>B. “Not sure how good.”</w:t>
            </w:r>
          </w:p>
        </w:tc>
      </w:tr>
      <w:tr w:rsidR="00005DAC" w14:paraId="19388CBB" w14:textId="77777777" w:rsidTr="00005DAC">
        <w:tc>
          <w:tcPr>
            <w:tcW w:w="3116" w:type="dxa"/>
          </w:tcPr>
          <w:p w14:paraId="166D455E" w14:textId="6135C439" w:rsidR="00005DAC" w:rsidRPr="0094391A" w:rsidRDefault="0094391A" w:rsidP="002704CD">
            <w:r>
              <w:t>Lee Miller</w:t>
            </w:r>
          </w:p>
        </w:tc>
        <w:tc>
          <w:tcPr>
            <w:tcW w:w="3117" w:type="dxa"/>
          </w:tcPr>
          <w:p w14:paraId="790AEF3B" w14:textId="2D555B8E" w:rsidR="00005DAC" w:rsidRPr="0094391A" w:rsidRDefault="0094391A" w:rsidP="002704CD">
            <w:r w:rsidRPr="0094391A">
              <w:t>Tim Ashton</w:t>
            </w:r>
          </w:p>
        </w:tc>
        <w:tc>
          <w:tcPr>
            <w:tcW w:w="3117" w:type="dxa"/>
          </w:tcPr>
          <w:p w14:paraId="3388913C" w14:textId="7DA2501D" w:rsidR="00005DAC" w:rsidRPr="0094391A" w:rsidRDefault="0094391A" w:rsidP="002704CD">
            <w:r>
              <w:t>B-.  “</w:t>
            </w:r>
            <w:r w:rsidR="006D3077">
              <w:t>Works hard but quirky.”</w:t>
            </w:r>
          </w:p>
        </w:tc>
      </w:tr>
      <w:tr w:rsidR="00005DAC" w14:paraId="6E91089F" w14:textId="77777777" w:rsidTr="00005DAC">
        <w:tc>
          <w:tcPr>
            <w:tcW w:w="3116" w:type="dxa"/>
          </w:tcPr>
          <w:p w14:paraId="297BA4EC" w14:textId="04395A9B" w:rsidR="00005DAC" w:rsidRPr="0094391A" w:rsidRDefault="0094391A" w:rsidP="0094391A">
            <w:r>
              <w:t>Brent Phelan</w:t>
            </w:r>
          </w:p>
        </w:tc>
        <w:tc>
          <w:tcPr>
            <w:tcW w:w="3117" w:type="dxa"/>
          </w:tcPr>
          <w:p w14:paraId="0772B40D" w14:textId="3EA61CB8" w:rsidR="00005DAC" w:rsidRPr="0094391A" w:rsidRDefault="0094391A" w:rsidP="002704CD">
            <w:r w:rsidRPr="0094391A">
              <w:t>Tim Ashton</w:t>
            </w:r>
          </w:p>
        </w:tc>
        <w:tc>
          <w:tcPr>
            <w:tcW w:w="3117" w:type="dxa"/>
          </w:tcPr>
          <w:p w14:paraId="567200AE" w14:textId="4B3E7177" w:rsidR="00005DAC" w:rsidRPr="0094391A" w:rsidRDefault="0094391A" w:rsidP="002704CD">
            <w:r>
              <w:t>B-</w:t>
            </w:r>
            <w:r w:rsidR="006D3077">
              <w:t>. “Burns out staff.”</w:t>
            </w:r>
          </w:p>
        </w:tc>
      </w:tr>
      <w:tr w:rsidR="00005DAC" w14:paraId="77E87CE1" w14:textId="77777777" w:rsidTr="00005DAC">
        <w:tc>
          <w:tcPr>
            <w:tcW w:w="3116" w:type="dxa"/>
          </w:tcPr>
          <w:p w14:paraId="4D04ADCD" w14:textId="1B0DB1A0" w:rsidR="00005DAC" w:rsidRPr="0094391A" w:rsidRDefault="0094391A" w:rsidP="002704CD">
            <w:r>
              <w:t xml:space="preserve">Ben </w:t>
            </w:r>
            <w:proofErr w:type="spellStart"/>
            <w:r>
              <w:t>Proehl</w:t>
            </w:r>
            <w:proofErr w:type="spellEnd"/>
          </w:p>
        </w:tc>
        <w:tc>
          <w:tcPr>
            <w:tcW w:w="3117" w:type="dxa"/>
          </w:tcPr>
          <w:p w14:paraId="478C7CFF" w14:textId="72D1DF3A" w:rsidR="00005DAC" w:rsidRPr="0094391A" w:rsidRDefault="0094391A" w:rsidP="002704CD">
            <w:r w:rsidRPr="0094391A">
              <w:t>Kim Agee</w:t>
            </w:r>
          </w:p>
        </w:tc>
        <w:tc>
          <w:tcPr>
            <w:tcW w:w="3117" w:type="dxa"/>
          </w:tcPr>
          <w:p w14:paraId="73A40F36" w14:textId="099B0CDF" w:rsidR="00005DAC" w:rsidRPr="0094391A" w:rsidRDefault="0094391A" w:rsidP="002704CD">
            <w:r>
              <w:t>B-</w:t>
            </w:r>
            <w:r w:rsidR="006D3077">
              <w:t>. “Fast-paced but selfish.”</w:t>
            </w:r>
          </w:p>
        </w:tc>
      </w:tr>
      <w:tr w:rsidR="00005DAC" w14:paraId="3BD7E661" w14:textId="77777777" w:rsidTr="00005DAC">
        <w:tc>
          <w:tcPr>
            <w:tcW w:w="3116" w:type="dxa"/>
          </w:tcPr>
          <w:p w14:paraId="62A54E7B" w14:textId="776404F0" w:rsidR="00005DAC" w:rsidRPr="0094391A" w:rsidRDefault="0094391A" w:rsidP="00170B81">
            <w:r>
              <w:t>Adam Pickering</w:t>
            </w:r>
          </w:p>
        </w:tc>
        <w:tc>
          <w:tcPr>
            <w:tcW w:w="3117" w:type="dxa"/>
          </w:tcPr>
          <w:p w14:paraId="7AC0B440" w14:textId="506070A4" w:rsidR="00005DAC" w:rsidRPr="0094391A" w:rsidRDefault="0094391A" w:rsidP="00170B81">
            <w:r w:rsidRPr="0094391A">
              <w:t>Tim Ashton</w:t>
            </w:r>
          </w:p>
        </w:tc>
        <w:tc>
          <w:tcPr>
            <w:tcW w:w="3117" w:type="dxa"/>
          </w:tcPr>
          <w:p w14:paraId="4DCFE6D9" w14:textId="74CB8C0B" w:rsidR="00005DAC" w:rsidRPr="0094391A" w:rsidRDefault="0094391A" w:rsidP="00170B81">
            <w:r>
              <w:t>C+</w:t>
            </w:r>
            <w:r w:rsidR="006D3077">
              <w:t>. “Struggles to ask for the sale.”</w:t>
            </w:r>
          </w:p>
        </w:tc>
      </w:tr>
      <w:tr w:rsidR="00005DAC" w14:paraId="3A8F1020" w14:textId="77777777" w:rsidTr="00005DAC">
        <w:tc>
          <w:tcPr>
            <w:tcW w:w="3116" w:type="dxa"/>
          </w:tcPr>
          <w:p w14:paraId="64ADDF05" w14:textId="531E65C5" w:rsidR="00005DAC" w:rsidRPr="0094391A" w:rsidRDefault="0094391A" w:rsidP="00170B81">
            <w:r>
              <w:t>Jasmin Sparkman</w:t>
            </w:r>
          </w:p>
        </w:tc>
        <w:tc>
          <w:tcPr>
            <w:tcW w:w="3117" w:type="dxa"/>
          </w:tcPr>
          <w:p w14:paraId="7D519D1A" w14:textId="786DB133" w:rsidR="00005DAC" w:rsidRPr="0094391A" w:rsidRDefault="0094391A" w:rsidP="00170B81">
            <w:r w:rsidRPr="0094391A">
              <w:t>Kim Agee</w:t>
            </w:r>
          </w:p>
        </w:tc>
        <w:tc>
          <w:tcPr>
            <w:tcW w:w="3117" w:type="dxa"/>
          </w:tcPr>
          <w:p w14:paraId="3F04E9ED" w14:textId="0C8E76C2" w:rsidR="00005DAC" w:rsidRPr="0094391A" w:rsidRDefault="0094391A" w:rsidP="00170B81">
            <w:r>
              <w:t>C+</w:t>
            </w:r>
            <w:r w:rsidR="006D3077">
              <w:t>. “Too early for VP.”</w:t>
            </w:r>
          </w:p>
        </w:tc>
      </w:tr>
      <w:tr w:rsidR="00005DAC" w14:paraId="5DD85594" w14:textId="77777777" w:rsidTr="00005DAC">
        <w:tc>
          <w:tcPr>
            <w:tcW w:w="3116" w:type="dxa"/>
          </w:tcPr>
          <w:p w14:paraId="1D6A6C1A" w14:textId="503316B3" w:rsidR="00005DAC" w:rsidRPr="0094391A" w:rsidRDefault="0094391A" w:rsidP="00170B81">
            <w:r>
              <w:t>Michael Sandler</w:t>
            </w:r>
          </w:p>
        </w:tc>
        <w:tc>
          <w:tcPr>
            <w:tcW w:w="3117" w:type="dxa"/>
          </w:tcPr>
          <w:p w14:paraId="16C1D812" w14:textId="18314C4F" w:rsidR="00005DAC" w:rsidRPr="0094391A" w:rsidRDefault="0094391A" w:rsidP="00170B81">
            <w:proofErr w:type="spellStart"/>
            <w:r w:rsidRPr="0094391A">
              <w:t>Lamon</w:t>
            </w:r>
            <w:proofErr w:type="spellEnd"/>
            <w:r w:rsidRPr="0094391A">
              <w:t xml:space="preserve"> Jordan</w:t>
            </w:r>
          </w:p>
        </w:tc>
        <w:tc>
          <w:tcPr>
            <w:tcW w:w="3117" w:type="dxa"/>
          </w:tcPr>
          <w:p w14:paraId="258AEDFA" w14:textId="5B2391EF" w:rsidR="00005DAC" w:rsidRPr="0094391A" w:rsidRDefault="0094391A" w:rsidP="00170B81">
            <w:r>
              <w:t>C</w:t>
            </w:r>
            <w:r w:rsidR="006D3077">
              <w:t>. “Transitioning from finance.”</w:t>
            </w:r>
          </w:p>
        </w:tc>
      </w:tr>
      <w:tr w:rsidR="00005DAC" w14:paraId="41C419C8" w14:textId="77777777" w:rsidTr="00005DAC">
        <w:tc>
          <w:tcPr>
            <w:tcW w:w="3116" w:type="dxa"/>
          </w:tcPr>
          <w:p w14:paraId="4F57ECBA" w14:textId="52FAAC97" w:rsidR="00005DAC" w:rsidRPr="0094391A" w:rsidRDefault="0094391A" w:rsidP="00170B81">
            <w:r>
              <w:t xml:space="preserve">Scott </w:t>
            </w:r>
            <w:proofErr w:type="spellStart"/>
            <w:r>
              <w:t>Stelzner</w:t>
            </w:r>
            <w:proofErr w:type="spellEnd"/>
          </w:p>
        </w:tc>
        <w:tc>
          <w:tcPr>
            <w:tcW w:w="3117" w:type="dxa"/>
          </w:tcPr>
          <w:p w14:paraId="7B216CDD" w14:textId="54E92292" w:rsidR="00005DAC" w:rsidRPr="0094391A" w:rsidRDefault="0094391A" w:rsidP="00170B81">
            <w:proofErr w:type="spellStart"/>
            <w:r w:rsidRPr="0094391A">
              <w:t>Lamon</w:t>
            </w:r>
            <w:proofErr w:type="spellEnd"/>
            <w:r w:rsidRPr="0094391A">
              <w:t xml:space="preserve"> Jordan</w:t>
            </w:r>
          </w:p>
        </w:tc>
        <w:tc>
          <w:tcPr>
            <w:tcW w:w="3117" w:type="dxa"/>
          </w:tcPr>
          <w:p w14:paraId="4C5A5D8F" w14:textId="653A7B33" w:rsidR="00005DAC" w:rsidRPr="0094391A" w:rsidRDefault="0094391A" w:rsidP="00170B81">
            <w:r>
              <w:t>C</w:t>
            </w:r>
            <w:r w:rsidR="006D3077">
              <w:t>. “Angry personality.”</w:t>
            </w:r>
          </w:p>
        </w:tc>
      </w:tr>
      <w:tr w:rsidR="00005DAC" w14:paraId="3DCC3DE4" w14:textId="77777777" w:rsidTr="00005DAC">
        <w:tc>
          <w:tcPr>
            <w:tcW w:w="3116" w:type="dxa"/>
          </w:tcPr>
          <w:p w14:paraId="1B1DD78A" w14:textId="46C01EAA" w:rsidR="00005DAC" w:rsidRPr="0094391A" w:rsidRDefault="0094391A" w:rsidP="00170B81">
            <w:r>
              <w:t xml:space="preserve">Katerina </w:t>
            </w:r>
            <w:proofErr w:type="spellStart"/>
            <w:r>
              <w:t>Zuccaro</w:t>
            </w:r>
            <w:proofErr w:type="spellEnd"/>
          </w:p>
        </w:tc>
        <w:tc>
          <w:tcPr>
            <w:tcW w:w="3117" w:type="dxa"/>
          </w:tcPr>
          <w:p w14:paraId="62E2805A" w14:textId="34BC2DEE" w:rsidR="00005DAC" w:rsidRPr="0094391A" w:rsidRDefault="0094391A" w:rsidP="00170B81">
            <w:r w:rsidRPr="0094391A">
              <w:t>Sarah Trudy</w:t>
            </w:r>
          </w:p>
        </w:tc>
        <w:tc>
          <w:tcPr>
            <w:tcW w:w="3117" w:type="dxa"/>
          </w:tcPr>
          <w:p w14:paraId="2662F7E1" w14:textId="4EF357BB" w:rsidR="00005DAC" w:rsidRPr="0094391A" w:rsidRDefault="0094391A" w:rsidP="00170B81">
            <w:r>
              <w:t>C</w:t>
            </w:r>
            <w:r w:rsidR="006D3077">
              <w:t>. “Sketchy; lies to customers.”</w:t>
            </w:r>
          </w:p>
        </w:tc>
      </w:tr>
      <w:tr w:rsidR="00005DAC" w14:paraId="70497B33" w14:textId="77777777" w:rsidTr="00005DAC">
        <w:tc>
          <w:tcPr>
            <w:tcW w:w="3116" w:type="dxa"/>
          </w:tcPr>
          <w:p w14:paraId="5F6F34C9" w14:textId="77777777" w:rsidR="00005DAC" w:rsidRPr="0094391A" w:rsidRDefault="00005DAC" w:rsidP="00170B81"/>
        </w:tc>
        <w:tc>
          <w:tcPr>
            <w:tcW w:w="3117" w:type="dxa"/>
          </w:tcPr>
          <w:p w14:paraId="4848DE82" w14:textId="77777777" w:rsidR="00005DAC" w:rsidRPr="0094391A" w:rsidRDefault="00005DAC" w:rsidP="00170B81"/>
        </w:tc>
        <w:tc>
          <w:tcPr>
            <w:tcW w:w="3117" w:type="dxa"/>
          </w:tcPr>
          <w:p w14:paraId="2E8CF2C0" w14:textId="77777777" w:rsidR="00005DAC" w:rsidRPr="0094391A" w:rsidRDefault="00005DAC" w:rsidP="00170B81"/>
        </w:tc>
      </w:tr>
      <w:tr w:rsidR="00005DAC" w14:paraId="6D04B0E8" w14:textId="77777777" w:rsidTr="00005DAC">
        <w:tc>
          <w:tcPr>
            <w:tcW w:w="3116" w:type="dxa"/>
          </w:tcPr>
          <w:p w14:paraId="4E08505B" w14:textId="77777777" w:rsidR="00005DAC" w:rsidRPr="0094391A" w:rsidRDefault="00005DAC" w:rsidP="00170B81"/>
        </w:tc>
        <w:tc>
          <w:tcPr>
            <w:tcW w:w="3117" w:type="dxa"/>
          </w:tcPr>
          <w:p w14:paraId="2FFFA494" w14:textId="77777777" w:rsidR="00005DAC" w:rsidRPr="0094391A" w:rsidRDefault="00005DAC" w:rsidP="00170B81"/>
        </w:tc>
        <w:tc>
          <w:tcPr>
            <w:tcW w:w="3117" w:type="dxa"/>
          </w:tcPr>
          <w:p w14:paraId="7D597C5B" w14:textId="77777777" w:rsidR="00005DAC" w:rsidRPr="0094391A" w:rsidRDefault="00005DAC" w:rsidP="00170B81"/>
        </w:tc>
      </w:tr>
      <w:tr w:rsidR="00005DAC" w14:paraId="58F0959B" w14:textId="77777777" w:rsidTr="00005DAC">
        <w:tc>
          <w:tcPr>
            <w:tcW w:w="3116" w:type="dxa"/>
          </w:tcPr>
          <w:p w14:paraId="6803AC3D" w14:textId="77777777" w:rsidR="00005DAC" w:rsidRPr="0094391A" w:rsidRDefault="00005DAC" w:rsidP="00170B81"/>
        </w:tc>
        <w:tc>
          <w:tcPr>
            <w:tcW w:w="3117" w:type="dxa"/>
          </w:tcPr>
          <w:p w14:paraId="6FF39904" w14:textId="77777777" w:rsidR="00005DAC" w:rsidRPr="0094391A" w:rsidRDefault="00005DAC" w:rsidP="00170B81"/>
        </w:tc>
        <w:tc>
          <w:tcPr>
            <w:tcW w:w="3117" w:type="dxa"/>
          </w:tcPr>
          <w:p w14:paraId="6F422E21" w14:textId="77777777" w:rsidR="00005DAC" w:rsidRPr="0094391A" w:rsidRDefault="00005DAC" w:rsidP="00170B81"/>
        </w:tc>
      </w:tr>
    </w:tbl>
    <w:p w14:paraId="32F91E91" w14:textId="1A7BA00F" w:rsidR="00005DAC" w:rsidRDefault="00BB6EF3" w:rsidP="002704CD">
      <w:pPr>
        <w:spacing w:after="0"/>
        <w:rPr>
          <w:b/>
        </w:rPr>
      </w:pPr>
      <w:r w:rsidRPr="00BB6EF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45D7DFE" wp14:editId="10BB4935">
            <wp:simplePos x="0" y="0"/>
            <wp:positionH relativeFrom="column">
              <wp:posOffset>4886325</wp:posOffset>
            </wp:positionH>
            <wp:positionV relativeFrom="paragraph">
              <wp:posOffset>799465</wp:posOffset>
            </wp:positionV>
            <wp:extent cx="325755" cy="511810"/>
            <wp:effectExtent l="0" t="0" r="0" b="2540"/>
            <wp:wrapNone/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6EF3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DAAFFE9" wp14:editId="514FDB5A">
            <wp:simplePos x="0" y="0"/>
            <wp:positionH relativeFrom="column">
              <wp:posOffset>5457825</wp:posOffset>
            </wp:positionH>
            <wp:positionV relativeFrom="paragraph">
              <wp:posOffset>807720</wp:posOffset>
            </wp:positionV>
            <wp:extent cx="390525" cy="501522"/>
            <wp:effectExtent l="0" t="0" r="0" b="0"/>
            <wp:wrapNone/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DAC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62DCA" w14:textId="77777777" w:rsidR="00BC1B1E" w:rsidRDefault="00BC1B1E" w:rsidP="00260FE2">
      <w:pPr>
        <w:spacing w:after="0" w:line="240" w:lineRule="auto"/>
      </w:pPr>
      <w:r>
        <w:separator/>
      </w:r>
    </w:p>
  </w:endnote>
  <w:endnote w:type="continuationSeparator" w:id="0">
    <w:p w14:paraId="0AE6AADE" w14:textId="77777777" w:rsidR="00BC1B1E" w:rsidRDefault="00BC1B1E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35FC5" w14:textId="77777777" w:rsidR="00BC1B1E" w:rsidRDefault="00BC1B1E" w:rsidP="00260FE2">
      <w:pPr>
        <w:spacing w:after="0" w:line="240" w:lineRule="auto"/>
      </w:pPr>
      <w:r>
        <w:separator/>
      </w:r>
    </w:p>
  </w:footnote>
  <w:footnote w:type="continuationSeparator" w:id="0">
    <w:p w14:paraId="228BCE73" w14:textId="77777777" w:rsidR="00BC1B1E" w:rsidRDefault="00BC1B1E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05F"/>
    <w:multiLevelType w:val="hybridMultilevel"/>
    <w:tmpl w:val="E384D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84BCF"/>
    <w:multiLevelType w:val="hybridMultilevel"/>
    <w:tmpl w:val="1E2CC364"/>
    <w:lvl w:ilvl="0" w:tplc="0AE66FA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1368"/>
    <w:multiLevelType w:val="hybridMultilevel"/>
    <w:tmpl w:val="2C869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8740D"/>
    <w:multiLevelType w:val="hybridMultilevel"/>
    <w:tmpl w:val="912CD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099B"/>
    <w:rsid w:val="00005DAC"/>
    <w:rsid w:val="000346B7"/>
    <w:rsid w:val="00063A09"/>
    <w:rsid w:val="00133FED"/>
    <w:rsid w:val="001D2338"/>
    <w:rsid w:val="001F3B34"/>
    <w:rsid w:val="00255B02"/>
    <w:rsid w:val="00260FE2"/>
    <w:rsid w:val="002704CD"/>
    <w:rsid w:val="00290FAB"/>
    <w:rsid w:val="002B5A77"/>
    <w:rsid w:val="00300DFE"/>
    <w:rsid w:val="00307821"/>
    <w:rsid w:val="00376D09"/>
    <w:rsid w:val="0042647A"/>
    <w:rsid w:val="004E3737"/>
    <w:rsid w:val="005C75B3"/>
    <w:rsid w:val="005F6F60"/>
    <w:rsid w:val="00621E8A"/>
    <w:rsid w:val="006D3077"/>
    <w:rsid w:val="00791237"/>
    <w:rsid w:val="007E2786"/>
    <w:rsid w:val="00807BEE"/>
    <w:rsid w:val="00912D3A"/>
    <w:rsid w:val="0092062F"/>
    <w:rsid w:val="0094391A"/>
    <w:rsid w:val="00976827"/>
    <w:rsid w:val="009B2DB5"/>
    <w:rsid w:val="00A44586"/>
    <w:rsid w:val="00A4467F"/>
    <w:rsid w:val="00B02B5E"/>
    <w:rsid w:val="00B16581"/>
    <w:rsid w:val="00BB6EF3"/>
    <w:rsid w:val="00BB74FF"/>
    <w:rsid w:val="00BC1B1E"/>
    <w:rsid w:val="00BD3A1A"/>
    <w:rsid w:val="00BD7851"/>
    <w:rsid w:val="00BE03B9"/>
    <w:rsid w:val="00BF55D0"/>
    <w:rsid w:val="00C3580F"/>
    <w:rsid w:val="00C614BD"/>
    <w:rsid w:val="00C77C91"/>
    <w:rsid w:val="00CA239B"/>
    <w:rsid w:val="00DB629E"/>
    <w:rsid w:val="00D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e4d3267f9c8af42ea3f0834f82fef185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1affff4c5f4f7c10f986b4fabbbab956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F98047-165C-451A-A63E-334EDCEF4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3</cp:revision>
  <cp:lastPrinted>2014-03-05T16:07:00Z</cp:lastPrinted>
  <dcterms:created xsi:type="dcterms:W3CDTF">2016-01-19T19:47:00Z</dcterms:created>
  <dcterms:modified xsi:type="dcterms:W3CDTF">2016-01-19T20:00:00Z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